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2025年暑期帝道北京纯玩4钻全陪班（30人）行程单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SKT1747987370al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理由二：全陪导游往返陪同，30人精品团，体验尊享服务（本团计划30人，暑期儿童较多，实际收客30人左右）
                <w:br/>
                理由三：北京住宿安排——网评四钻世纪华天酒店（2023年新装修，网评4.9分）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4.门票：行程中所列景点首道大门票，老年优惠报名现退。
                <w:br/>
                老年门票优惠标准：60周岁以上凭身份证门票总计优惠80元/人。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2025-06-27T10:01:17+08:00</dcterms:created>
  <dcterms:modified xsi:type="dcterms:W3CDTF">2025-06-27T10:01:17+08:00</dcterms:modified>
</cp:coreProperties>
</file>

<file path=docProps/custom.xml><?xml version="1.0" encoding="utf-8"?>
<Properties xmlns="http://schemas.openxmlformats.org/officeDocument/2006/custom-properties" xmlns:vt="http://schemas.openxmlformats.org/officeDocument/2006/docPropsVTypes"/>
</file>